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61F6" w14:textId="77777777" w:rsid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</w:pPr>
      <w:bookmarkStart w:id="0" w:name="_GoBack"/>
      <w:bookmarkEnd w:id="0"/>
    </w:p>
    <w:p w14:paraId="3812F4E2" w14:textId="77777777" w:rsid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</w:pPr>
    </w:p>
    <w:p w14:paraId="4A4945C3" w14:textId="77777777" w:rsid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</w:pPr>
    </w:p>
    <w:p w14:paraId="78062480" w14:textId="77777777" w:rsidR="00E17D22" w:rsidRP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</w:pPr>
      <w:r w:rsidRPr="00E17D22"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  <w:t xml:space="preserve">Дизайн проект </w:t>
      </w:r>
    </w:p>
    <w:p w14:paraId="1EB33A76" w14:textId="77777777" w:rsidR="00E17D22" w:rsidRP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</w:pPr>
      <w:r w:rsidRPr="00E17D22"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  <w:t>благоустройства</w:t>
      </w:r>
    </w:p>
    <w:p w14:paraId="5CD6935D" w14:textId="77777777" w:rsidR="00E17D22" w:rsidRP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</w:pPr>
      <w:r w:rsidRPr="00E17D22">
        <w:rPr>
          <w:rFonts w:ascii="Times New Roman" w:hAnsi="Times New Roman" w:cs="Times New Roman"/>
          <w:b/>
          <w:iCs/>
          <w:color w:val="000000" w:themeColor="text1"/>
          <w:sz w:val="72"/>
          <w:szCs w:val="72"/>
        </w:rPr>
        <w:t xml:space="preserve">общественной территории </w:t>
      </w:r>
    </w:p>
    <w:p w14:paraId="2EE0301A" w14:textId="77777777" w:rsidR="00E17D22" w:rsidRP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000000" w:themeColor="text1"/>
          <w:sz w:val="44"/>
          <w:szCs w:val="44"/>
        </w:rPr>
      </w:pPr>
      <w:r w:rsidRPr="00E17D22">
        <w:rPr>
          <w:rFonts w:ascii="Times New Roman" w:hAnsi="Times New Roman" w:cs="Times New Roman"/>
          <w:iCs/>
          <w:color w:val="000000" w:themeColor="text1"/>
          <w:sz w:val="44"/>
          <w:szCs w:val="44"/>
        </w:rPr>
        <w:t>по адресу:</w:t>
      </w:r>
    </w:p>
    <w:p w14:paraId="69A21CB3" w14:textId="77777777" w:rsidR="00E17D22" w:rsidRP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000000" w:themeColor="text1"/>
          <w:sz w:val="44"/>
          <w:szCs w:val="44"/>
        </w:rPr>
      </w:pPr>
      <w:r w:rsidRPr="00E17D22">
        <w:rPr>
          <w:rFonts w:ascii="Times New Roman" w:hAnsi="Times New Roman" w:cs="Times New Roman"/>
          <w:iCs/>
          <w:color w:val="000000" w:themeColor="text1"/>
          <w:sz w:val="44"/>
          <w:szCs w:val="44"/>
        </w:rPr>
        <w:t>Хабаровский край, Хабаровский район,</w:t>
      </w:r>
    </w:p>
    <w:p w14:paraId="0B33F545" w14:textId="77777777" w:rsidR="00E17D22" w:rsidRDefault="00E17D22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000000" w:themeColor="text1"/>
          <w:sz w:val="44"/>
          <w:szCs w:val="44"/>
        </w:rPr>
      </w:pPr>
      <w:r w:rsidRPr="00E17D22">
        <w:rPr>
          <w:rFonts w:ascii="Times New Roman" w:hAnsi="Times New Roman" w:cs="Times New Roman"/>
          <w:iCs/>
          <w:color w:val="000000" w:themeColor="text1"/>
          <w:sz w:val="44"/>
          <w:szCs w:val="44"/>
        </w:rPr>
        <w:t>село Осиновая Речка</w:t>
      </w:r>
    </w:p>
    <w:p w14:paraId="6354FD4E" w14:textId="77777777" w:rsidR="00C93D61" w:rsidRPr="00E17D22" w:rsidRDefault="00C93D61" w:rsidP="00E17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000000" w:themeColor="text1"/>
          <w:sz w:val="44"/>
          <w:szCs w:val="44"/>
        </w:rPr>
      </w:pPr>
    </w:p>
    <w:p w14:paraId="4E867DBD" w14:textId="77777777" w:rsidR="002052BD" w:rsidRPr="00C93D61" w:rsidRDefault="002052BD" w:rsidP="002052B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93D61">
        <w:rPr>
          <w:rFonts w:ascii="Times New Roman" w:hAnsi="Times New Roman" w:cs="Times New Roman"/>
          <w:b/>
          <w:i/>
          <w:sz w:val="48"/>
          <w:szCs w:val="48"/>
        </w:rPr>
        <w:t xml:space="preserve">"Пешеходный переход через р. Осиновая в районе д. </w:t>
      </w:r>
      <w:r w:rsidR="00E17D22" w:rsidRPr="00C93D61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40FCE" w:rsidRPr="00C93D61">
        <w:rPr>
          <w:rFonts w:ascii="Times New Roman" w:hAnsi="Times New Roman" w:cs="Times New Roman"/>
          <w:b/>
          <w:i/>
          <w:sz w:val="48"/>
          <w:szCs w:val="48"/>
        </w:rPr>
        <w:t>7</w:t>
      </w:r>
      <w:r w:rsidRPr="00C93D61">
        <w:rPr>
          <w:rFonts w:ascii="Times New Roman" w:hAnsi="Times New Roman" w:cs="Times New Roman"/>
          <w:b/>
          <w:i/>
          <w:sz w:val="48"/>
          <w:szCs w:val="48"/>
        </w:rPr>
        <w:t xml:space="preserve"> по ул. Амурская</w:t>
      </w:r>
      <w:r w:rsidR="003E1D4F" w:rsidRPr="00C93D61">
        <w:rPr>
          <w:rFonts w:ascii="Times New Roman" w:hAnsi="Times New Roman" w:cs="Times New Roman"/>
          <w:b/>
          <w:i/>
          <w:sz w:val="48"/>
          <w:szCs w:val="48"/>
        </w:rPr>
        <w:t>"</w:t>
      </w:r>
    </w:p>
    <w:p w14:paraId="1892A4CA" w14:textId="77777777" w:rsidR="003E1D4F" w:rsidRDefault="003E1D4F" w:rsidP="002052B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4CC886CA" w14:textId="77777777" w:rsidR="003E1D4F" w:rsidRPr="003E1D4F" w:rsidRDefault="003E1D4F" w:rsidP="003E1D4F">
      <w:pPr>
        <w:rPr>
          <w:rFonts w:ascii="Times New Roman" w:hAnsi="Times New Roman" w:cs="Times New Roman"/>
          <w:sz w:val="44"/>
          <w:szCs w:val="44"/>
        </w:rPr>
      </w:pPr>
    </w:p>
    <w:p w14:paraId="43E7D012" w14:textId="77777777" w:rsidR="003E1D4F" w:rsidRPr="003E1D4F" w:rsidRDefault="003E1D4F" w:rsidP="003E1D4F">
      <w:pPr>
        <w:rPr>
          <w:rFonts w:ascii="Times New Roman" w:hAnsi="Times New Roman" w:cs="Times New Roman"/>
          <w:sz w:val="44"/>
          <w:szCs w:val="44"/>
        </w:rPr>
      </w:pPr>
    </w:p>
    <w:p w14:paraId="2F261077" w14:textId="77777777" w:rsidR="003E1D4F" w:rsidRPr="003E1D4F" w:rsidRDefault="003E1D4F" w:rsidP="003E1D4F">
      <w:pPr>
        <w:rPr>
          <w:rFonts w:ascii="Times New Roman" w:hAnsi="Times New Roman" w:cs="Times New Roman"/>
          <w:sz w:val="44"/>
          <w:szCs w:val="44"/>
        </w:rPr>
      </w:pPr>
    </w:p>
    <w:p w14:paraId="62527B79" w14:textId="77777777" w:rsidR="003E1D4F" w:rsidRPr="003E1D4F" w:rsidRDefault="003E1D4F" w:rsidP="003E1D4F">
      <w:pPr>
        <w:rPr>
          <w:rFonts w:ascii="Times New Roman" w:hAnsi="Times New Roman" w:cs="Times New Roman"/>
          <w:sz w:val="44"/>
          <w:szCs w:val="44"/>
        </w:rPr>
      </w:pPr>
    </w:p>
    <w:p w14:paraId="1157AD6C" w14:textId="77777777" w:rsidR="003E1D4F" w:rsidRPr="003E1D4F" w:rsidRDefault="003E1D4F" w:rsidP="003E1D4F">
      <w:pPr>
        <w:rPr>
          <w:rFonts w:ascii="Times New Roman" w:hAnsi="Times New Roman" w:cs="Times New Roman"/>
          <w:sz w:val="44"/>
          <w:szCs w:val="44"/>
        </w:rPr>
      </w:pPr>
    </w:p>
    <w:p w14:paraId="6BA4C141" w14:textId="77777777" w:rsidR="00373C3D" w:rsidRPr="00C93D61" w:rsidRDefault="00373C3D" w:rsidP="00373C3D">
      <w:pPr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2A96BD38" w14:textId="5A4E871A" w:rsidR="00373C3D" w:rsidRDefault="00373C3D" w:rsidP="003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в нормативное состояние пешеходной зоны  и  создания максимально  комфортных и безопасных условий</w:t>
      </w:r>
      <w:r w:rsidR="00937C14">
        <w:rPr>
          <w:rFonts w:ascii="Times New Roman" w:hAnsi="Times New Roman" w:cs="Times New Roman"/>
          <w:sz w:val="28"/>
          <w:szCs w:val="28"/>
        </w:rPr>
        <w:t xml:space="preserve"> проживания граждан</w:t>
      </w:r>
      <w:r w:rsidR="0050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A0885">
        <w:rPr>
          <w:rFonts w:ascii="Times New Roman" w:hAnsi="Times New Roman" w:cs="Times New Roman"/>
          <w:sz w:val="28"/>
          <w:szCs w:val="28"/>
        </w:rPr>
        <w:t xml:space="preserve"> </w:t>
      </w:r>
      <w:r w:rsidR="00506D89">
        <w:rPr>
          <w:rFonts w:ascii="Times New Roman" w:hAnsi="Times New Roman" w:cs="Times New Roman"/>
          <w:sz w:val="28"/>
          <w:szCs w:val="28"/>
        </w:rPr>
        <w:t>предупреждения наступления вреда жизни и здоровью населения</w:t>
      </w:r>
      <w:r>
        <w:rPr>
          <w:rFonts w:ascii="Times New Roman" w:hAnsi="Times New Roman" w:cs="Times New Roman"/>
          <w:sz w:val="28"/>
          <w:szCs w:val="28"/>
        </w:rPr>
        <w:t xml:space="preserve">,  улучшения эстетического состояния </w:t>
      </w:r>
      <w:r w:rsidR="00937C14">
        <w:rPr>
          <w:rFonts w:ascii="Times New Roman" w:hAnsi="Times New Roman" w:cs="Times New Roman"/>
          <w:sz w:val="28"/>
          <w:szCs w:val="28"/>
        </w:rPr>
        <w:t>территории села Осиновая Речка</w:t>
      </w:r>
      <w:r>
        <w:rPr>
          <w:rFonts w:ascii="Times New Roman" w:hAnsi="Times New Roman" w:cs="Times New Roman"/>
          <w:sz w:val="28"/>
          <w:szCs w:val="28"/>
        </w:rPr>
        <w:t xml:space="preserve"> создан данный дизайн-проект, предназначенный для включения в муниципальную программу "Формирование 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14:paraId="73E5E8AE" w14:textId="77777777" w:rsidR="00373C3D" w:rsidRDefault="00373C3D" w:rsidP="003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17D22">
        <w:rPr>
          <w:rFonts w:ascii="Times New Roman" w:hAnsi="Times New Roman" w:cs="Times New Roman"/>
          <w:sz w:val="28"/>
          <w:szCs w:val="28"/>
        </w:rPr>
        <w:t xml:space="preserve">требуется строительство </w:t>
      </w:r>
      <w:r w:rsidR="009174A6">
        <w:rPr>
          <w:rFonts w:ascii="Times New Roman" w:hAnsi="Times New Roman" w:cs="Times New Roman"/>
          <w:sz w:val="28"/>
          <w:szCs w:val="28"/>
        </w:rPr>
        <w:t>пешеходн</w:t>
      </w:r>
      <w:r w:rsidR="00E17D22">
        <w:rPr>
          <w:rFonts w:ascii="Times New Roman" w:hAnsi="Times New Roman" w:cs="Times New Roman"/>
          <w:sz w:val="28"/>
          <w:szCs w:val="28"/>
        </w:rPr>
        <w:t>ого</w:t>
      </w:r>
      <w:r w:rsidR="009174A6">
        <w:rPr>
          <w:rFonts w:ascii="Times New Roman" w:hAnsi="Times New Roman" w:cs="Times New Roman"/>
          <w:sz w:val="28"/>
          <w:szCs w:val="28"/>
        </w:rPr>
        <w:t xml:space="preserve"> мост</w:t>
      </w:r>
      <w:r w:rsidR="00E17D22">
        <w:rPr>
          <w:rFonts w:ascii="Times New Roman" w:hAnsi="Times New Roman" w:cs="Times New Roman"/>
          <w:sz w:val="28"/>
          <w:szCs w:val="28"/>
        </w:rPr>
        <w:t>а.</w:t>
      </w:r>
    </w:p>
    <w:p w14:paraId="561C4529" w14:textId="77777777" w:rsidR="00373C3D" w:rsidRDefault="00373C3D" w:rsidP="003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и задачами данного проекта является создание благоприятной </w:t>
      </w:r>
      <w:r w:rsidR="001143EA">
        <w:rPr>
          <w:rFonts w:ascii="Times New Roman" w:hAnsi="Times New Roman" w:cs="Times New Roman"/>
          <w:sz w:val="28"/>
          <w:szCs w:val="28"/>
        </w:rPr>
        <w:t xml:space="preserve">и безопасной </w:t>
      </w:r>
      <w:r>
        <w:rPr>
          <w:rFonts w:ascii="Times New Roman" w:hAnsi="Times New Roman" w:cs="Times New Roman"/>
          <w:sz w:val="28"/>
          <w:szCs w:val="28"/>
        </w:rPr>
        <w:t xml:space="preserve">среды для проживания всех социальных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отразится на повышении качества жизни в целом. </w:t>
      </w:r>
    </w:p>
    <w:p w14:paraId="159609BE" w14:textId="77777777" w:rsidR="001143EA" w:rsidRDefault="001143EA" w:rsidP="003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07B51" w14:textId="77777777" w:rsidR="001143EA" w:rsidRPr="00C93D61" w:rsidRDefault="001143EA" w:rsidP="00114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2. Описание </w:t>
      </w:r>
      <w:r w:rsidR="00C93D61" w:rsidRPr="00C93D61">
        <w:rPr>
          <w:rFonts w:ascii="Times New Roman" w:hAnsi="Times New Roman" w:cs="Times New Roman"/>
          <w:b/>
          <w:sz w:val="28"/>
          <w:szCs w:val="28"/>
        </w:rPr>
        <w:t>проекта благоустройства</w:t>
      </w:r>
      <w:r w:rsidRPr="00C93D61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"Пешеходный переход через р. Осиновая в районе </w:t>
      </w:r>
      <w:r w:rsidR="000E01B2" w:rsidRPr="00C93D61">
        <w:rPr>
          <w:rFonts w:ascii="Times New Roman" w:hAnsi="Times New Roman" w:cs="Times New Roman"/>
          <w:b/>
          <w:sz w:val="28"/>
          <w:szCs w:val="28"/>
        </w:rPr>
        <w:t>д</w:t>
      </w:r>
      <w:r w:rsidR="000B3179" w:rsidRPr="00C93D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D22" w:rsidRPr="00C93D61">
        <w:rPr>
          <w:rFonts w:ascii="Times New Roman" w:hAnsi="Times New Roman" w:cs="Times New Roman"/>
          <w:b/>
          <w:sz w:val="28"/>
          <w:szCs w:val="28"/>
        </w:rPr>
        <w:t>1</w:t>
      </w:r>
      <w:r w:rsidR="00B57BFC" w:rsidRPr="00C93D61">
        <w:rPr>
          <w:rFonts w:ascii="Times New Roman" w:hAnsi="Times New Roman" w:cs="Times New Roman"/>
          <w:b/>
          <w:sz w:val="28"/>
          <w:szCs w:val="28"/>
        </w:rPr>
        <w:t>7</w:t>
      </w:r>
      <w:r w:rsidR="000E01B2" w:rsidRPr="00C93D61">
        <w:rPr>
          <w:rFonts w:ascii="Times New Roman" w:hAnsi="Times New Roman" w:cs="Times New Roman"/>
          <w:b/>
          <w:sz w:val="28"/>
          <w:szCs w:val="28"/>
        </w:rPr>
        <w:t xml:space="preserve"> по ул. Амурская"</w:t>
      </w:r>
    </w:p>
    <w:p w14:paraId="05879C3C" w14:textId="77777777" w:rsidR="001143EA" w:rsidRDefault="001143EA" w:rsidP="0011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8D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0E01B2" w:rsidRPr="000E01B2">
        <w:rPr>
          <w:rFonts w:ascii="Times New Roman" w:hAnsi="Times New Roman" w:cs="Times New Roman"/>
          <w:sz w:val="28"/>
          <w:szCs w:val="28"/>
        </w:rPr>
        <w:t xml:space="preserve">общественной территории "Пешеходный переход через р. Осиновая в районе д. </w:t>
      </w:r>
      <w:r w:rsidR="00E17D22">
        <w:rPr>
          <w:rFonts w:ascii="Times New Roman" w:hAnsi="Times New Roman" w:cs="Times New Roman"/>
          <w:sz w:val="28"/>
          <w:szCs w:val="28"/>
        </w:rPr>
        <w:t>1</w:t>
      </w:r>
      <w:r w:rsidR="00B57BFC">
        <w:rPr>
          <w:rFonts w:ascii="Times New Roman" w:hAnsi="Times New Roman" w:cs="Times New Roman"/>
          <w:sz w:val="28"/>
          <w:szCs w:val="28"/>
        </w:rPr>
        <w:t>7</w:t>
      </w:r>
      <w:r w:rsidR="000E01B2" w:rsidRPr="000E01B2">
        <w:rPr>
          <w:rFonts w:ascii="Times New Roman" w:hAnsi="Times New Roman" w:cs="Times New Roman"/>
          <w:sz w:val="28"/>
          <w:szCs w:val="28"/>
        </w:rPr>
        <w:t xml:space="preserve"> по ул. Амурская</w:t>
      </w:r>
      <w:r w:rsidR="000E01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с. Осиновая Речка Осиновореченского сельского поселения Хабаровского муниципального района Хабаровского края включает в себя </w:t>
      </w:r>
      <w:r w:rsidR="00C30390">
        <w:rPr>
          <w:rFonts w:ascii="Times New Roman" w:hAnsi="Times New Roman" w:cs="Times New Roman"/>
          <w:sz w:val="28"/>
          <w:szCs w:val="28"/>
        </w:rPr>
        <w:t xml:space="preserve">монтаж каркаса, </w:t>
      </w:r>
      <w:r w:rsidR="000B3179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48757C">
        <w:rPr>
          <w:rFonts w:ascii="Times New Roman" w:hAnsi="Times New Roman" w:cs="Times New Roman"/>
          <w:sz w:val="28"/>
          <w:szCs w:val="28"/>
        </w:rPr>
        <w:t xml:space="preserve">дощатого </w:t>
      </w:r>
      <w:r w:rsidR="000B3179">
        <w:rPr>
          <w:rFonts w:ascii="Times New Roman" w:hAnsi="Times New Roman" w:cs="Times New Roman"/>
          <w:sz w:val="28"/>
          <w:szCs w:val="28"/>
        </w:rPr>
        <w:t>покрытия</w:t>
      </w:r>
      <w:r w:rsidR="00C30390">
        <w:rPr>
          <w:rFonts w:ascii="Times New Roman" w:hAnsi="Times New Roman" w:cs="Times New Roman"/>
          <w:sz w:val="28"/>
          <w:szCs w:val="28"/>
        </w:rPr>
        <w:t>,</w:t>
      </w:r>
      <w:r w:rsidR="000B3179">
        <w:rPr>
          <w:rFonts w:ascii="Times New Roman" w:hAnsi="Times New Roman" w:cs="Times New Roman"/>
          <w:sz w:val="28"/>
          <w:szCs w:val="28"/>
        </w:rPr>
        <w:t xml:space="preserve"> </w:t>
      </w:r>
      <w:r w:rsidR="00762382">
        <w:rPr>
          <w:rFonts w:ascii="Times New Roman" w:hAnsi="Times New Roman" w:cs="Times New Roman"/>
          <w:sz w:val="28"/>
          <w:szCs w:val="28"/>
        </w:rPr>
        <w:t>монтаж ограждений из стальных труб</w:t>
      </w:r>
      <w:r w:rsidR="000D41F6">
        <w:rPr>
          <w:rFonts w:ascii="Times New Roman" w:hAnsi="Times New Roman" w:cs="Times New Roman"/>
          <w:sz w:val="28"/>
          <w:szCs w:val="28"/>
        </w:rPr>
        <w:t>, окраску металлических поверхностей.</w:t>
      </w:r>
      <w:r>
        <w:rPr>
          <w:rFonts w:ascii="Times New Roman" w:hAnsi="Times New Roman" w:cs="Times New Roman"/>
          <w:sz w:val="28"/>
          <w:szCs w:val="28"/>
        </w:rPr>
        <w:t xml:space="preserve"> Площадь планируемой к благоустройству территории составляет </w:t>
      </w:r>
      <w:r w:rsidR="0048757C">
        <w:rPr>
          <w:rFonts w:ascii="Times New Roman" w:hAnsi="Times New Roman" w:cs="Times New Roman"/>
          <w:sz w:val="28"/>
          <w:szCs w:val="28"/>
        </w:rPr>
        <w:t>1</w:t>
      </w:r>
      <w:r w:rsidR="00E17D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кв.м. </w:t>
      </w:r>
    </w:p>
    <w:p w14:paraId="3E815A0D" w14:textId="77777777" w:rsidR="000D41F6" w:rsidRDefault="000D41F6" w:rsidP="000D41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7D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EF627D">
        <w:rPr>
          <w:rFonts w:ascii="Times New Roman" w:hAnsi="Times New Roman" w:cs="Times New Roman"/>
          <w:b/>
          <w:sz w:val="28"/>
          <w:szCs w:val="28"/>
        </w:rPr>
        <w:t xml:space="preserve"> территории в настоящее время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2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687DAB" w14:textId="77777777" w:rsidR="0008216A" w:rsidRDefault="00C30390" w:rsidP="00C30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C58241" wp14:editId="4B22B9ED">
            <wp:extent cx="5940425" cy="273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16A">
        <w:rPr>
          <w:rFonts w:ascii="Times New Roman" w:hAnsi="Times New Roman" w:cs="Times New Roman"/>
          <w:b/>
          <w:sz w:val="28"/>
          <w:szCs w:val="28"/>
        </w:rPr>
        <w:t>Фото 1.</w:t>
      </w:r>
    </w:p>
    <w:p w14:paraId="5AA9AD89" w14:textId="77777777" w:rsidR="00B57BFC" w:rsidRDefault="00B57BFC" w:rsidP="000D41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34540" w14:textId="77777777" w:rsidR="002561BA" w:rsidRDefault="002561BA" w:rsidP="003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471FA" w14:textId="77777777" w:rsidR="002561BA" w:rsidRPr="002561BA" w:rsidRDefault="002561BA" w:rsidP="00256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37">
        <w:rPr>
          <w:rFonts w:ascii="Times New Roman" w:hAnsi="Times New Roman" w:cs="Times New Roman"/>
          <w:b/>
          <w:sz w:val="28"/>
          <w:szCs w:val="28"/>
        </w:rPr>
        <w:t xml:space="preserve">Визуальное описание </w:t>
      </w:r>
      <w:r w:rsidRPr="002561BA">
        <w:rPr>
          <w:rFonts w:ascii="Times New Roman" w:hAnsi="Times New Roman" w:cs="Times New Roman"/>
          <w:b/>
          <w:sz w:val="28"/>
          <w:szCs w:val="28"/>
        </w:rPr>
        <w:t xml:space="preserve">общественной территории "Пешеходный переход через р. Осиновая в районе д. </w:t>
      </w:r>
      <w:r w:rsidR="00C30390">
        <w:rPr>
          <w:rFonts w:ascii="Times New Roman" w:hAnsi="Times New Roman" w:cs="Times New Roman"/>
          <w:b/>
          <w:sz w:val="28"/>
          <w:szCs w:val="28"/>
        </w:rPr>
        <w:t>1</w:t>
      </w:r>
      <w:r w:rsidR="0030559B">
        <w:rPr>
          <w:rFonts w:ascii="Times New Roman" w:hAnsi="Times New Roman" w:cs="Times New Roman"/>
          <w:b/>
          <w:sz w:val="28"/>
          <w:szCs w:val="28"/>
        </w:rPr>
        <w:t>7</w:t>
      </w:r>
      <w:r w:rsidRPr="002561BA">
        <w:rPr>
          <w:rFonts w:ascii="Times New Roman" w:hAnsi="Times New Roman" w:cs="Times New Roman"/>
          <w:b/>
          <w:sz w:val="28"/>
          <w:szCs w:val="28"/>
        </w:rPr>
        <w:t xml:space="preserve"> по ул. Амурская"</w:t>
      </w:r>
    </w:p>
    <w:p w14:paraId="3E0579D5" w14:textId="77777777" w:rsidR="001143EA" w:rsidRDefault="00C93D61" w:rsidP="00256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43896D" wp14:editId="4FFBC348">
            <wp:extent cx="5715000" cy="4733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BD83" w14:textId="77777777" w:rsidR="001143EA" w:rsidRDefault="001143EA" w:rsidP="003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64254" w14:textId="77777777" w:rsidR="001143EA" w:rsidRDefault="001143EA" w:rsidP="003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B4E2F" w14:textId="77777777" w:rsidR="00576F72" w:rsidRDefault="008E4316" w:rsidP="00A46202">
      <w:pPr>
        <w:tabs>
          <w:tab w:val="left" w:pos="783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</w:t>
      </w:r>
      <w:r w:rsidR="000D0C14">
        <w:rPr>
          <w:rFonts w:ascii="Times New Roman" w:hAnsi="Times New Roman" w:cs="Times New Roman"/>
          <w:sz w:val="28"/>
          <w:szCs w:val="28"/>
        </w:rPr>
        <w:t>общественной территории предлагается провести следующие работы:</w:t>
      </w:r>
    </w:p>
    <w:p w14:paraId="0C93275C" w14:textId="77777777" w:rsidR="00C93D61" w:rsidRDefault="00C93D61" w:rsidP="00C93D61">
      <w:pPr>
        <w:tabs>
          <w:tab w:val="left" w:pos="783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Монтаж каркаса</w:t>
      </w:r>
    </w:p>
    <w:p w14:paraId="0459B670" w14:textId="77777777" w:rsidR="00BB6F67" w:rsidRDefault="00C93D61" w:rsidP="00C93D61">
      <w:pPr>
        <w:tabs>
          <w:tab w:val="left" w:pos="783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C14">
        <w:rPr>
          <w:rFonts w:ascii="Times New Roman" w:hAnsi="Times New Roman" w:cs="Times New Roman"/>
          <w:sz w:val="28"/>
          <w:szCs w:val="28"/>
        </w:rPr>
        <w:t xml:space="preserve">. </w:t>
      </w:r>
      <w:r w:rsidR="00CA4AF7">
        <w:rPr>
          <w:rFonts w:ascii="Times New Roman" w:hAnsi="Times New Roman" w:cs="Times New Roman"/>
          <w:sz w:val="28"/>
          <w:szCs w:val="28"/>
        </w:rPr>
        <w:t>Устройство дощатых дорожных покрытий.</w:t>
      </w:r>
    </w:p>
    <w:p w14:paraId="00B89B24" w14:textId="77777777" w:rsidR="00BB6F67" w:rsidRDefault="00C93D61" w:rsidP="00C93D61">
      <w:pPr>
        <w:tabs>
          <w:tab w:val="left" w:pos="783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F67">
        <w:rPr>
          <w:rFonts w:ascii="Times New Roman" w:hAnsi="Times New Roman" w:cs="Times New Roman"/>
          <w:sz w:val="28"/>
          <w:szCs w:val="28"/>
        </w:rPr>
        <w:t xml:space="preserve">. </w:t>
      </w:r>
      <w:r w:rsidR="00603A51">
        <w:rPr>
          <w:rFonts w:ascii="Times New Roman" w:hAnsi="Times New Roman" w:cs="Times New Roman"/>
          <w:sz w:val="28"/>
          <w:szCs w:val="28"/>
        </w:rPr>
        <w:t>Монтаж ограждений из стальных труб</w:t>
      </w:r>
      <w:r w:rsidR="00BB6F67">
        <w:rPr>
          <w:rFonts w:ascii="Times New Roman" w:hAnsi="Times New Roman" w:cs="Times New Roman"/>
          <w:sz w:val="28"/>
          <w:szCs w:val="28"/>
        </w:rPr>
        <w:t>.</w:t>
      </w:r>
    </w:p>
    <w:p w14:paraId="45246D40" w14:textId="77777777" w:rsidR="00CA4AF7" w:rsidRDefault="00C93D61" w:rsidP="00C93D61">
      <w:pPr>
        <w:tabs>
          <w:tab w:val="left" w:pos="783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AF7">
        <w:rPr>
          <w:rFonts w:ascii="Times New Roman" w:hAnsi="Times New Roman" w:cs="Times New Roman"/>
          <w:sz w:val="28"/>
          <w:szCs w:val="28"/>
        </w:rPr>
        <w:t xml:space="preserve">. </w:t>
      </w:r>
      <w:r w:rsidR="0048757C">
        <w:rPr>
          <w:rFonts w:ascii="Times New Roman" w:hAnsi="Times New Roman" w:cs="Times New Roman"/>
          <w:sz w:val="28"/>
          <w:szCs w:val="28"/>
        </w:rPr>
        <w:t>Укладка блоков фундаментов</w:t>
      </w:r>
      <w:r w:rsidR="00CA4AF7">
        <w:rPr>
          <w:rFonts w:ascii="Times New Roman" w:hAnsi="Times New Roman" w:cs="Times New Roman"/>
          <w:sz w:val="28"/>
          <w:szCs w:val="28"/>
        </w:rPr>
        <w:t>.</w:t>
      </w:r>
    </w:p>
    <w:p w14:paraId="217FFA6F" w14:textId="77777777" w:rsidR="00BB6F67" w:rsidRDefault="00C93D61" w:rsidP="00C93D61">
      <w:pPr>
        <w:tabs>
          <w:tab w:val="left" w:pos="783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F67">
        <w:rPr>
          <w:rFonts w:ascii="Times New Roman" w:hAnsi="Times New Roman" w:cs="Times New Roman"/>
          <w:sz w:val="28"/>
          <w:szCs w:val="28"/>
        </w:rPr>
        <w:t>. Окраск</w:t>
      </w:r>
      <w:r w:rsidR="0048757C">
        <w:rPr>
          <w:rFonts w:ascii="Times New Roman" w:hAnsi="Times New Roman" w:cs="Times New Roman"/>
          <w:sz w:val="28"/>
          <w:szCs w:val="28"/>
        </w:rPr>
        <w:t>а</w:t>
      </w:r>
      <w:r w:rsidR="00BB6F67">
        <w:rPr>
          <w:rFonts w:ascii="Times New Roman" w:hAnsi="Times New Roman" w:cs="Times New Roman"/>
          <w:sz w:val="28"/>
          <w:szCs w:val="28"/>
        </w:rPr>
        <w:t xml:space="preserve"> металлических поверхностей.</w:t>
      </w:r>
    </w:p>
    <w:p w14:paraId="45B72C85" w14:textId="77777777" w:rsidR="00576F72" w:rsidRDefault="00BB6F67" w:rsidP="00AC24A4">
      <w:pPr>
        <w:tabs>
          <w:tab w:val="left" w:pos="7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данного проекта позволит </w:t>
      </w:r>
      <w:r w:rsidR="00AC24A4">
        <w:rPr>
          <w:rFonts w:ascii="Times New Roman" w:hAnsi="Times New Roman" w:cs="Times New Roman"/>
          <w:sz w:val="28"/>
          <w:szCs w:val="28"/>
        </w:rPr>
        <w:t>решить задачи по повышению уровня безопасности населения и формированию эстетического облика террито</w:t>
      </w:r>
      <w:r w:rsidR="005713E9">
        <w:rPr>
          <w:rFonts w:ascii="Times New Roman" w:hAnsi="Times New Roman" w:cs="Times New Roman"/>
          <w:sz w:val="28"/>
          <w:szCs w:val="28"/>
        </w:rPr>
        <w:t>рии поселения.</w:t>
      </w:r>
    </w:p>
    <w:p w14:paraId="1F33CD00" w14:textId="77777777" w:rsidR="005713E9" w:rsidRPr="00C93D61" w:rsidRDefault="005713E9" w:rsidP="0057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Ожидаемые результаты реализации проекта. </w:t>
      </w:r>
    </w:p>
    <w:p w14:paraId="214C34F2" w14:textId="77777777" w:rsidR="005713E9" w:rsidRDefault="00C93D61" w:rsidP="00AC24A4">
      <w:pPr>
        <w:tabs>
          <w:tab w:val="left" w:pos="7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7F9333" wp14:editId="213ED08A">
            <wp:extent cx="5600900" cy="4200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96" cy="420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E762" w14:textId="77777777" w:rsidR="006725CF" w:rsidRDefault="006725CF" w:rsidP="00AC24A4">
      <w:pPr>
        <w:tabs>
          <w:tab w:val="left" w:pos="78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4484E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54A6D0E5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1EA8C513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4B9D223F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6637BB80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03211DEE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2885F3AD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35E200E1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3A4877BA" w14:textId="77777777" w:rsidR="006725CF" w:rsidRP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p w14:paraId="0925F90F" w14:textId="77777777" w:rsidR="006725CF" w:rsidRDefault="006725CF" w:rsidP="006725CF">
      <w:pPr>
        <w:rPr>
          <w:rFonts w:ascii="Times New Roman" w:hAnsi="Times New Roman" w:cs="Times New Roman"/>
          <w:sz w:val="28"/>
          <w:szCs w:val="28"/>
        </w:rPr>
      </w:pPr>
    </w:p>
    <w:sectPr w:rsidR="006725CF" w:rsidSect="004D482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33277" w14:textId="77777777" w:rsidR="00C03065" w:rsidRDefault="00C03065" w:rsidP="003E1D4F">
      <w:pPr>
        <w:spacing w:after="0" w:line="240" w:lineRule="auto"/>
      </w:pPr>
      <w:r>
        <w:separator/>
      </w:r>
    </w:p>
  </w:endnote>
  <w:endnote w:type="continuationSeparator" w:id="0">
    <w:p w14:paraId="0A1B5F5E" w14:textId="77777777" w:rsidR="00C03065" w:rsidRDefault="00C03065" w:rsidP="003E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E612" w14:textId="77777777" w:rsidR="00C03065" w:rsidRDefault="00C03065" w:rsidP="003E1D4F">
      <w:pPr>
        <w:spacing w:after="0" w:line="240" w:lineRule="auto"/>
      </w:pPr>
      <w:r>
        <w:separator/>
      </w:r>
    </w:p>
  </w:footnote>
  <w:footnote w:type="continuationSeparator" w:id="0">
    <w:p w14:paraId="11681BB7" w14:textId="77777777" w:rsidR="00C03065" w:rsidRDefault="00C03065" w:rsidP="003E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563"/>
      <w:docPartObj>
        <w:docPartGallery w:val="Page Numbers (Top of Page)"/>
        <w:docPartUnique/>
      </w:docPartObj>
    </w:sdtPr>
    <w:sdtEndPr/>
    <w:sdtContent>
      <w:p w14:paraId="6A7622AC" w14:textId="77777777" w:rsidR="00BB6F67" w:rsidRDefault="008A45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8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1D033D" w14:textId="77777777" w:rsidR="00BB6F67" w:rsidRDefault="00BB6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9809" w14:textId="77777777" w:rsidR="006D0C31" w:rsidRDefault="006D0C31">
    <w:pPr>
      <w:pStyle w:val="a3"/>
      <w:jc w:val="center"/>
    </w:pPr>
  </w:p>
  <w:p w14:paraId="4E313F5A" w14:textId="77777777" w:rsidR="001E3824" w:rsidRDefault="001E3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D"/>
    <w:rsid w:val="00013313"/>
    <w:rsid w:val="000209CF"/>
    <w:rsid w:val="0003097E"/>
    <w:rsid w:val="0008216A"/>
    <w:rsid w:val="000A3048"/>
    <w:rsid w:val="000B3179"/>
    <w:rsid w:val="000D0C14"/>
    <w:rsid w:val="000D41F6"/>
    <w:rsid w:val="000E01B2"/>
    <w:rsid w:val="001143EA"/>
    <w:rsid w:val="00137A5D"/>
    <w:rsid w:val="00141A25"/>
    <w:rsid w:val="001E3824"/>
    <w:rsid w:val="002052BD"/>
    <w:rsid w:val="00252259"/>
    <w:rsid w:val="002561BA"/>
    <w:rsid w:val="00275356"/>
    <w:rsid w:val="00283D47"/>
    <w:rsid w:val="00292C5D"/>
    <w:rsid w:val="00296ADB"/>
    <w:rsid w:val="002B6101"/>
    <w:rsid w:val="002D2BAA"/>
    <w:rsid w:val="002E7836"/>
    <w:rsid w:val="002F0A8E"/>
    <w:rsid w:val="0030559B"/>
    <w:rsid w:val="00373C3D"/>
    <w:rsid w:val="003E1D4F"/>
    <w:rsid w:val="003F4AA2"/>
    <w:rsid w:val="0040486B"/>
    <w:rsid w:val="004635F0"/>
    <w:rsid w:val="0048757C"/>
    <w:rsid w:val="004A04EF"/>
    <w:rsid w:val="004D482A"/>
    <w:rsid w:val="00506D89"/>
    <w:rsid w:val="00534D0C"/>
    <w:rsid w:val="005405F9"/>
    <w:rsid w:val="005713E9"/>
    <w:rsid w:val="00576F72"/>
    <w:rsid w:val="005F4F30"/>
    <w:rsid w:val="00603A51"/>
    <w:rsid w:val="006725CF"/>
    <w:rsid w:val="006A0C35"/>
    <w:rsid w:val="006C7441"/>
    <w:rsid w:val="006D0C31"/>
    <w:rsid w:val="00712C5B"/>
    <w:rsid w:val="00726747"/>
    <w:rsid w:val="00762382"/>
    <w:rsid w:val="007D200F"/>
    <w:rsid w:val="007F0ECC"/>
    <w:rsid w:val="00881A4F"/>
    <w:rsid w:val="008A454C"/>
    <w:rsid w:val="008B5583"/>
    <w:rsid w:val="008E4316"/>
    <w:rsid w:val="009018F3"/>
    <w:rsid w:val="00910403"/>
    <w:rsid w:val="009174A6"/>
    <w:rsid w:val="00937C14"/>
    <w:rsid w:val="00953FD2"/>
    <w:rsid w:val="009561CD"/>
    <w:rsid w:val="00991AAC"/>
    <w:rsid w:val="00991EC9"/>
    <w:rsid w:val="009E3273"/>
    <w:rsid w:val="00A30CA0"/>
    <w:rsid w:val="00A3596F"/>
    <w:rsid w:val="00A46202"/>
    <w:rsid w:val="00A7706E"/>
    <w:rsid w:val="00AC24A4"/>
    <w:rsid w:val="00B57BFC"/>
    <w:rsid w:val="00BA6AC8"/>
    <w:rsid w:val="00BB4E2C"/>
    <w:rsid w:val="00BB6F67"/>
    <w:rsid w:val="00BF3F15"/>
    <w:rsid w:val="00C03065"/>
    <w:rsid w:val="00C30390"/>
    <w:rsid w:val="00C769BC"/>
    <w:rsid w:val="00C93D61"/>
    <w:rsid w:val="00CA4AF7"/>
    <w:rsid w:val="00D3206D"/>
    <w:rsid w:val="00D40FCE"/>
    <w:rsid w:val="00D80009"/>
    <w:rsid w:val="00DD4254"/>
    <w:rsid w:val="00DE185C"/>
    <w:rsid w:val="00E04E11"/>
    <w:rsid w:val="00E17D22"/>
    <w:rsid w:val="00E2667D"/>
    <w:rsid w:val="00E30EC1"/>
    <w:rsid w:val="00E34FFA"/>
    <w:rsid w:val="00E651B6"/>
    <w:rsid w:val="00EA0885"/>
    <w:rsid w:val="00EA3EF8"/>
    <w:rsid w:val="00ED102E"/>
    <w:rsid w:val="00F057AD"/>
    <w:rsid w:val="00F22310"/>
    <w:rsid w:val="00F474F9"/>
    <w:rsid w:val="00F73D2D"/>
    <w:rsid w:val="00F76EA9"/>
    <w:rsid w:val="00F87012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510"/>
  <w15:docId w15:val="{D0A3BC6D-57C9-4CB2-B44F-C09D15D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D4F"/>
  </w:style>
  <w:style w:type="paragraph" w:styleId="a5">
    <w:name w:val="footer"/>
    <w:basedOn w:val="a"/>
    <w:link w:val="a6"/>
    <w:uiPriority w:val="99"/>
    <w:unhideWhenUsed/>
    <w:rsid w:val="003E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Марина</cp:lastModifiedBy>
  <cp:revision>2</cp:revision>
  <dcterms:created xsi:type="dcterms:W3CDTF">2020-07-27T05:58:00Z</dcterms:created>
  <dcterms:modified xsi:type="dcterms:W3CDTF">2020-07-27T05:58:00Z</dcterms:modified>
</cp:coreProperties>
</file>